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B8F" w:rsidRDefault="00830A08"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сылки на запись и материалы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вебинаров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от Академии Просвещения.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Ссылки на презентации находятся в описании под видео.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t>https://www.youtube.com/watch?v=dwwVioTYTpE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- от 13.09.2021 г (10.00)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t>https://www.youtube.com/watch?v=HJSDIXxrQrM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 от 13.09.2021 г (11.00)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t>https://www.youtube.com/watch?v=qxraiQ5bKCI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- от 14.09.2021 г (10.00)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t>https://www.youtube.com/watch?v=arcOuwI-5tI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- 14.09.2021 г (11.00)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t>https://www.youtube.com/watch?v=KuHQyfFVzTY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- 15.09.2021 г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(10.00)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t>https://www.youtube.com/watch?v=ymsLZF-s-TQ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- 16.09.2021 г (11.00)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t>https://www.youtube.com/watch?v=CcOq2maVnLg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- 20.09.2021 г (10.00)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t>https://www.youtube.com/watch?v=Ik2-6Vb5Rb4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- 21.09.2021 г (10.00)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t>https://www.youtube.com/watch?v=xbnLv9WvkSU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- от 22.09.2021 г.</w:t>
      </w:r>
      <w:bookmarkStart w:id="0" w:name="_GoBack"/>
      <w:bookmarkEnd w:id="0"/>
    </w:p>
    <w:sectPr w:rsidR="00522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08"/>
    <w:rsid w:val="00522B8F"/>
    <w:rsid w:val="0083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2021-10-04T01:57:00Z</dcterms:created>
  <dcterms:modified xsi:type="dcterms:W3CDTF">2021-10-04T01:57:00Z</dcterms:modified>
</cp:coreProperties>
</file>